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3" w:rsidRPr="00E14B41" w:rsidRDefault="007164C3">
      <w:pPr>
        <w:rPr>
          <w:rFonts w:ascii="Baskerville Old Face" w:hAnsi="Baskerville Old Face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657225"/>
            <wp:effectExtent l="0" t="0" r="0" b="9525"/>
            <wp:wrapSquare wrapText="bothSides"/>
            <wp:docPr id="2" name="Obraz 1" descr="D:\dokumenty\A-PULPIT\LOGO SZKOŁY\Logoz napisami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dokumenty\A-PULPIT\LOGO SZKOŁY\Logoz napisami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013">
        <w:rPr>
          <w:sz w:val="24"/>
          <w:szCs w:val="24"/>
        </w:rPr>
        <w:t xml:space="preserve">              </w:t>
      </w:r>
      <w:r w:rsidR="003E7B29">
        <w:rPr>
          <w:sz w:val="24"/>
          <w:szCs w:val="24"/>
        </w:rPr>
        <w:t xml:space="preserve">                         </w:t>
      </w:r>
      <w:r w:rsidR="00424013">
        <w:rPr>
          <w:sz w:val="24"/>
          <w:szCs w:val="24"/>
        </w:rPr>
        <w:tab/>
      </w:r>
      <w:r w:rsidR="00424013">
        <w:rPr>
          <w:sz w:val="24"/>
          <w:szCs w:val="24"/>
        </w:rPr>
        <w:tab/>
      </w:r>
      <w:r w:rsidR="00424013">
        <w:rPr>
          <w:sz w:val="24"/>
          <w:szCs w:val="24"/>
        </w:rPr>
        <w:tab/>
      </w:r>
      <w:r w:rsidR="00424013">
        <w:rPr>
          <w:sz w:val="24"/>
          <w:szCs w:val="24"/>
        </w:rPr>
        <w:tab/>
      </w:r>
      <w:r w:rsidR="001C03E5">
        <w:rPr>
          <w:sz w:val="24"/>
          <w:szCs w:val="24"/>
        </w:rPr>
        <w:t xml:space="preserve"> </w:t>
      </w:r>
      <w:r w:rsidR="00424013" w:rsidRPr="00E14B41">
        <w:rPr>
          <w:rFonts w:ascii="Times New Roman" w:hAnsi="Times New Roman"/>
          <w:sz w:val="24"/>
          <w:szCs w:val="24"/>
        </w:rPr>
        <w:t>Ś</w:t>
      </w:r>
      <w:r w:rsidR="00424013" w:rsidRPr="00E14B41">
        <w:rPr>
          <w:rFonts w:ascii="Baskerville Old Face" w:hAnsi="Baskerville Old Face"/>
          <w:sz w:val="24"/>
          <w:szCs w:val="24"/>
        </w:rPr>
        <w:t xml:space="preserve">widnica, dn. </w:t>
      </w:r>
      <w:r w:rsidR="00424013" w:rsidRPr="00E14B41">
        <w:rPr>
          <w:rFonts w:ascii="Baskerville Old Face" w:hAnsi="Baskerville Old Face" w:cs="Baskerville Old Face"/>
          <w:sz w:val="24"/>
          <w:szCs w:val="24"/>
        </w:rPr>
        <w:t>…………………</w:t>
      </w:r>
      <w:r w:rsidR="001C03E5" w:rsidRPr="00E14B41">
        <w:rPr>
          <w:rFonts w:ascii="Baskerville Old Face" w:hAnsi="Baskerville Old Face"/>
          <w:sz w:val="24"/>
          <w:szCs w:val="24"/>
        </w:rPr>
        <w:t>… 20………….</w:t>
      </w:r>
      <w:r w:rsidR="002F4852" w:rsidRPr="00E14B41">
        <w:rPr>
          <w:rFonts w:ascii="Baskerville Old Face" w:hAnsi="Baskerville Old Face"/>
          <w:sz w:val="24"/>
          <w:szCs w:val="24"/>
        </w:rPr>
        <w:t xml:space="preserve"> r.</w:t>
      </w:r>
    </w:p>
    <w:p w:rsidR="00424013" w:rsidRPr="00E14B41" w:rsidRDefault="004200A1" w:rsidP="004200A1">
      <w:pPr>
        <w:spacing w:after="0"/>
        <w:ind w:left="1416" w:firstLine="708"/>
        <w:rPr>
          <w:rFonts w:asciiTheme="majorHAnsi" w:eastAsia="Batang" w:hAnsiTheme="majorHAnsi"/>
          <w:sz w:val="26"/>
          <w:szCs w:val="26"/>
          <w:vertAlign w:val="superscript"/>
        </w:rPr>
      </w:pPr>
      <w:r>
        <w:rPr>
          <w:rFonts w:asciiTheme="majorHAnsi" w:eastAsia="Batang" w:hAnsiTheme="majorHAnsi"/>
          <w:b/>
          <w:sz w:val="26"/>
          <w:szCs w:val="26"/>
        </w:rPr>
        <w:t xml:space="preserve">                 </w:t>
      </w:r>
      <w:r w:rsidR="00424013" w:rsidRPr="00E14B41">
        <w:rPr>
          <w:rFonts w:asciiTheme="majorHAnsi" w:eastAsia="Batang" w:hAnsiTheme="majorHAnsi"/>
          <w:b/>
          <w:sz w:val="26"/>
          <w:szCs w:val="26"/>
          <w:u w:val="single"/>
        </w:rPr>
        <w:t>KARTA  REKRUTACYJNA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403"/>
        <w:gridCol w:w="1671"/>
        <w:gridCol w:w="3658"/>
        <w:gridCol w:w="1200"/>
      </w:tblGrid>
      <w:tr w:rsidR="003216CB" w:rsidRPr="00250A56" w:rsidTr="00EC1B03">
        <w:trPr>
          <w:trHeight w:val="429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Dane osobowe </w:t>
            </w:r>
          </w:p>
        </w:tc>
      </w:tr>
      <w:tr w:rsidR="003216CB" w:rsidRPr="00250A56" w:rsidTr="00EC1B03">
        <w:trPr>
          <w:trHeight w:val="429"/>
        </w:trPr>
        <w:tc>
          <w:tcPr>
            <w:tcW w:w="709" w:type="dxa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Imię i Nazwisko dziecka</w:t>
            </w:r>
            <w:r w:rsidR="00D17476" w:rsidRPr="00250A56">
              <w:rPr>
                <w:rFonts w:ascii="Cambria" w:hAnsi="Cambria"/>
                <w:sz w:val="20"/>
                <w:szCs w:val="20"/>
              </w:rPr>
              <w:t xml:space="preserve"> - kandydata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16CB" w:rsidRPr="00250A56" w:rsidTr="00EC1B03">
        <w:trPr>
          <w:trHeight w:val="36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Imię/Imiona i Nazwiska rodzic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sz w:val="20"/>
                <w:szCs w:val="20"/>
              </w:rPr>
              <w:t>w</w:t>
            </w:r>
            <w:r w:rsidR="00D17476" w:rsidRPr="00250A56">
              <w:rPr>
                <w:rFonts w:ascii="Cambria" w:hAnsi="Cambria"/>
                <w:sz w:val="20"/>
                <w:szCs w:val="20"/>
              </w:rPr>
              <w:t xml:space="preserve"> kandydata</w:t>
            </w:r>
          </w:p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Matki</w:t>
            </w:r>
          </w:p>
        </w:tc>
        <w:tc>
          <w:tcPr>
            <w:tcW w:w="4846" w:type="dxa"/>
            <w:gridSpan w:val="2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16CB" w:rsidRPr="00250A56" w:rsidTr="00EC1B03">
        <w:trPr>
          <w:trHeight w:val="519"/>
        </w:trPr>
        <w:tc>
          <w:tcPr>
            <w:tcW w:w="709" w:type="dxa"/>
            <w:vMerge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216CB" w:rsidRPr="00250A56" w:rsidRDefault="00901E32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Ojca</w:t>
            </w:r>
          </w:p>
        </w:tc>
        <w:tc>
          <w:tcPr>
            <w:tcW w:w="4846" w:type="dxa"/>
            <w:gridSpan w:val="2"/>
            <w:shd w:val="clear" w:color="auto" w:fill="auto"/>
            <w:vAlign w:val="center"/>
          </w:tcPr>
          <w:p w:rsidR="003216CB" w:rsidRPr="00250A56" w:rsidRDefault="003216C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16CB" w:rsidRPr="00250A56" w:rsidTr="00EC1B03">
        <w:trPr>
          <w:trHeight w:val="429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0E7281" w:rsidRPr="00250A56" w:rsidRDefault="00CB164F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Informacja o spełnianiu kryteri</w:t>
            </w:r>
            <w:r w:rsidRPr="00250A56">
              <w:rPr>
                <w:rFonts w:ascii="Cambria" w:hAnsi="Cambria" w:cs="Baskerville Old Face"/>
                <w:b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b/>
                <w:sz w:val="20"/>
                <w:szCs w:val="20"/>
              </w:rPr>
              <w:t>w określonych w ustawie o systemie oświaty i załącznikach</w:t>
            </w:r>
          </w:p>
        </w:tc>
      </w:tr>
      <w:tr w:rsidR="00EA627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1E32" w:rsidRDefault="00EA6274" w:rsidP="0084320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Kryterium</w:t>
            </w:r>
          </w:p>
          <w:p w:rsidR="00882ACC" w:rsidRPr="00250A56" w:rsidRDefault="00882ACC" w:rsidP="0084320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A6274" w:rsidRPr="00250A56" w:rsidRDefault="00901E32" w:rsidP="0084320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(</w:t>
            </w:r>
            <w:r w:rsidR="00843201" w:rsidRPr="00250A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0A56">
              <w:rPr>
                <w:rFonts w:ascii="Cambria" w:hAnsi="Cambria"/>
                <w:b/>
                <w:sz w:val="20"/>
                <w:szCs w:val="20"/>
              </w:rPr>
              <w:t>1pkt</w:t>
            </w:r>
            <w:r w:rsidR="00843201" w:rsidRPr="00250A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za każde)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6274" w:rsidRPr="00250A56" w:rsidRDefault="00EA6274" w:rsidP="00843201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Zgłoszenie kryterium</w:t>
            </w:r>
          </w:p>
          <w:p w:rsidR="00EA6274" w:rsidRPr="00250A56" w:rsidRDefault="00B37D32" w:rsidP="00843201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do oceny:</w:t>
            </w:r>
            <w:r w:rsidR="00EA6274" w:rsidRPr="00250A5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D762E7" w:rsidRPr="00250A56">
              <w:rPr>
                <w:rFonts w:ascii="Cambria" w:hAnsi="Cambria"/>
                <w:b/>
                <w:sz w:val="20"/>
                <w:szCs w:val="20"/>
              </w:rPr>
              <w:t>wpisać</w:t>
            </w: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             </w:t>
            </w:r>
            <w:r w:rsidR="00EA6274" w:rsidRPr="00250A56">
              <w:rPr>
                <w:rFonts w:ascii="Cambria" w:hAnsi="Cambria"/>
                <w:b/>
                <w:sz w:val="20"/>
                <w:szCs w:val="20"/>
              </w:rPr>
              <w:t>TAK</w:t>
            </w:r>
            <w:r w:rsidR="000332C2" w:rsidRPr="00250A56">
              <w:rPr>
                <w:rFonts w:ascii="Cambria" w:hAnsi="Cambria"/>
                <w:b/>
                <w:sz w:val="20"/>
                <w:szCs w:val="20"/>
              </w:rPr>
              <w:t>/NIE</w:t>
            </w:r>
          </w:p>
        </w:tc>
      </w:tr>
      <w:tr w:rsidR="00EA627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Wielodzietność rodziny</w:t>
            </w:r>
            <w:r w:rsidR="00DA6F33" w:rsidRPr="00250A56">
              <w:rPr>
                <w:rFonts w:ascii="Cambria" w:hAnsi="Cambria"/>
                <w:sz w:val="20"/>
                <w:szCs w:val="20"/>
              </w:rPr>
              <w:t xml:space="preserve"> /samotne wychowywanie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EA6274" w:rsidRPr="00250A56" w:rsidRDefault="00EA6274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Oświadczenie </w:t>
            </w:r>
            <w:r w:rsidRPr="00250A56">
              <w:rPr>
                <w:rFonts w:ascii="Cambria" w:hAnsi="Cambria"/>
                <w:sz w:val="20"/>
                <w:szCs w:val="20"/>
              </w:rPr>
              <w:t>o wielodzietności rodziny</w:t>
            </w:r>
            <w:r w:rsidR="00E5304F" w:rsidRPr="00250A56">
              <w:rPr>
                <w:rFonts w:ascii="Cambria" w:hAnsi="Cambria"/>
                <w:sz w:val="20"/>
                <w:szCs w:val="20"/>
              </w:rPr>
              <w:t xml:space="preserve"> / samotnym wychowywaniu</w:t>
            </w:r>
          </w:p>
          <w:p w:rsidR="00EA6274" w:rsidRPr="00250A56" w:rsidRDefault="000332C2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* dołączyć: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oświadczenie rodzica – </w:t>
            </w:r>
            <w:r w:rsidRPr="00250A56">
              <w:rPr>
                <w:rFonts w:ascii="Cambria" w:hAnsi="Cambria"/>
                <w:sz w:val="20"/>
                <w:szCs w:val="20"/>
                <w:u w:val="single"/>
              </w:rPr>
              <w:t>załącznik nr 4</w:t>
            </w:r>
            <w:r w:rsidRPr="00250A5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A627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6274" w:rsidRPr="00250A56" w:rsidRDefault="00D17476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N</w:t>
            </w:r>
            <w:r w:rsidR="00EA6274" w:rsidRPr="00250A56">
              <w:rPr>
                <w:rFonts w:ascii="Cambria" w:hAnsi="Cambria"/>
                <w:sz w:val="20"/>
                <w:szCs w:val="20"/>
              </w:rPr>
              <w:t>iepełnosprawność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kandydata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B835DE" w:rsidRPr="00250A56" w:rsidRDefault="00D17476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Orzeczenie o potrzebie kształcenia specjalnego wydane ze względu na niepełnosprawność lub orzeczenie niepełnosprawności</w:t>
            </w:r>
            <w:r w:rsidR="00B835DE" w:rsidRPr="00250A56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EA6274" w:rsidRPr="00250A56" w:rsidRDefault="00B835D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*</w:t>
            </w:r>
            <w:r w:rsidR="00687A95" w:rsidRPr="00250A56">
              <w:rPr>
                <w:rFonts w:ascii="Cambria" w:hAnsi="Cambria"/>
                <w:b/>
                <w:sz w:val="20"/>
                <w:szCs w:val="20"/>
              </w:rPr>
              <w:t xml:space="preserve"> dołączyć:</w:t>
            </w:r>
            <w:r w:rsidR="00687A95" w:rsidRPr="00250A56">
              <w:rPr>
                <w:rFonts w:ascii="Cambria" w:hAnsi="Cambria"/>
                <w:sz w:val="20"/>
                <w:szCs w:val="20"/>
              </w:rPr>
              <w:t xml:space="preserve"> kopia lub odpis dokumentu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A627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EA6274" w:rsidRPr="00250A56" w:rsidRDefault="00B835DE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6274" w:rsidRPr="00250A56" w:rsidRDefault="00B835DE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Niepełnosprawność jednego z rodzic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sz w:val="20"/>
                <w:szCs w:val="20"/>
              </w:rPr>
              <w:t>w kandydata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EA6274" w:rsidRPr="00250A56" w:rsidRDefault="00B835D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Orzeczenie o niepełnosprawności lub o stopniu niepełnosprawności  lub orzeczenie r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wnoważne </w:t>
            </w:r>
          </w:p>
          <w:p w:rsidR="00B835DE" w:rsidRPr="00250A56" w:rsidRDefault="00B835D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* </w:t>
            </w:r>
            <w:r w:rsidR="00687A95" w:rsidRPr="00250A56">
              <w:rPr>
                <w:rFonts w:ascii="Cambria" w:hAnsi="Cambria"/>
                <w:b/>
                <w:sz w:val="20"/>
                <w:szCs w:val="20"/>
              </w:rPr>
              <w:t>dołączyć:</w:t>
            </w:r>
            <w:r w:rsidR="00687A95" w:rsidRPr="00250A56">
              <w:rPr>
                <w:rFonts w:ascii="Cambria" w:hAnsi="Cambria"/>
                <w:sz w:val="20"/>
                <w:szCs w:val="20"/>
              </w:rPr>
              <w:t xml:space="preserve">  kopia lub odpis dokumentu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A627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EA6274" w:rsidRPr="00250A56" w:rsidRDefault="00B835DE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6274" w:rsidRPr="00250A56" w:rsidRDefault="00B835DE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Niepełnosprawność obojga rodzic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sz w:val="20"/>
                <w:szCs w:val="20"/>
              </w:rPr>
              <w:t>w kandydata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B835DE" w:rsidRPr="00250A56" w:rsidRDefault="00B835D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Orzeczenia o niepełnosprawności lub o stopniu niepełnosprawności  lub orzeczenie r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wnoważne </w:t>
            </w:r>
          </w:p>
          <w:p w:rsidR="00EA6274" w:rsidRPr="00250A56" w:rsidRDefault="00B835D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*</w:t>
            </w:r>
            <w:r w:rsidR="00687A95" w:rsidRPr="00250A56">
              <w:rPr>
                <w:rFonts w:ascii="Cambria" w:hAnsi="Cambria"/>
                <w:b/>
                <w:sz w:val="20"/>
                <w:szCs w:val="20"/>
              </w:rPr>
              <w:t xml:space="preserve"> dołączyć:</w:t>
            </w:r>
            <w:r w:rsidR="00687A95" w:rsidRPr="00250A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687A95" w:rsidRPr="00250A56">
              <w:rPr>
                <w:rFonts w:ascii="Cambria" w:hAnsi="Cambria"/>
                <w:sz w:val="20"/>
                <w:szCs w:val="20"/>
              </w:rPr>
              <w:t xml:space="preserve"> kopia lub odpis dokumentu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6274" w:rsidRPr="00250A56" w:rsidRDefault="00EA627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83F8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883F84" w:rsidRPr="00250A56" w:rsidRDefault="00883F84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3F84" w:rsidRPr="00250A56" w:rsidRDefault="00883F8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Niepełnosprawność rodzeństwa kandydata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883F84" w:rsidRPr="00250A56" w:rsidRDefault="00883F84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 xml:space="preserve">Orzeczenie o niepełnosprawności lub o stopniu niepełnosprawności  lub orzeczenie równoważne </w:t>
            </w:r>
          </w:p>
          <w:p w:rsidR="00883F84" w:rsidRPr="00250A56" w:rsidRDefault="00883F84" w:rsidP="00FF28EC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* 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F28EC" w:rsidRPr="00250A56">
              <w:rPr>
                <w:rFonts w:ascii="Cambria" w:hAnsi="Cambria"/>
                <w:b/>
                <w:sz w:val="20"/>
                <w:szCs w:val="20"/>
              </w:rPr>
              <w:t>dołączyć:</w:t>
            </w:r>
            <w:r w:rsidR="00FF28EC" w:rsidRPr="00250A56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250A56">
              <w:rPr>
                <w:rFonts w:ascii="Cambria" w:hAnsi="Cambria"/>
                <w:sz w:val="20"/>
                <w:szCs w:val="20"/>
              </w:rPr>
              <w:t>kopia lub odpis dokumentu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83F84" w:rsidRPr="00250A56" w:rsidRDefault="00883F8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83F84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883F84" w:rsidRPr="00250A56" w:rsidRDefault="00473C15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6</w:t>
            </w:r>
            <w:r w:rsidR="00AF15A1" w:rsidRPr="00250A5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3F84" w:rsidRPr="00250A56" w:rsidRDefault="00AF15A1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Objęcie kandydata pieczą zastępczą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883F84" w:rsidRPr="00250A56" w:rsidRDefault="0063148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 xml:space="preserve">Dokument potwierdzający objęcie dziecka pieczą zastępczą </w:t>
            </w:r>
          </w:p>
          <w:p w:rsidR="0063148E" w:rsidRPr="00250A56" w:rsidRDefault="0063148E" w:rsidP="00843201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 xml:space="preserve">* </w:t>
            </w:r>
            <w:r w:rsidR="00687A95" w:rsidRPr="00250A56">
              <w:rPr>
                <w:rFonts w:ascii="Cambria" w:hAnsi="Cambria"/>
                <w:b/>
                <w:sz w:val="20"/>
                <w:szCs w:val="20"/>
              </w:rPr>
              <w:t>dołączyć:</w:t>
            </w:r>
            <w:r w:rsidR="00687A95" w:rsidRPr="00250A56">
              <w:rPr>
                <w:rFonts w:ascii="Cambria" w:hAnsi="Cambria"/>
                <w:sz w:val="20"/>
                <w:szCs w:val="20"/>
              </w:rPr>
              <w:t xml:space="preserve"> kopia lub odpis dokumentu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83F84" w:rsidRPr="00250A56" w:rsidRDefault="00883F84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A7093" w:rsidRPr="00250A56" w:rsidTr="00EC1B03">
        <w:trPr>
          <w:trHeight w:val="421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1A7093" w:rsidRPr="00250A56" w:rsidRDefault="001A7093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Informacje o spełnieniu kryteri</w:t>
            </w:r>
            <w:r w:rsidRPr="00250A56">
              <w:rPr>
                <w:rFonts w:ascii="Cambria" w:hAnsi="Cambria" w:cs="Baskerville Old Face"/>
                <w:b/>
                <w:sz w:val="20"/>
                <w:szCs w:val="20"/>
              </w:rPr>
              <w:t>ó</w:t>
            </w:r>
            <w:r w:rsidRPr="00250A56">
              <w:rPr>
                <w:rFonts w:ascii="Cambria" w:hAnsi="Cambria"/>
                <w:b/>
                <w:sz w:val="20"/>
                <w:szCs w:val="20"/>
              </w:rPr>
              <w:t>w dodatkowych</w:t>
            </w:r>
          </w:p>
        </w:tc>
      </w:tr>
      <w:tr w:rsidR="001A7093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1A7093" w:rsidRPr="00250A56" w:rsidRDefault="0026664B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1</w:t>
            </w:r>
            <w:r w:rsidR="001A7093" w:rsidRPr="00250A5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:rsidR="001A7093" w:rsidRPr="00250A56" w:rsidRDefault="001A7093" w:rsidP="0084320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250A56">
              <w:rPr>
                <w:rFonts w:ascii="Cambria" w:hAnsi="Cambria" w:cs="Arial"/>
                <w:sz w:val="20"/>
                <w:szCs w:val="20"/>
              </w:rPr>
              <w:t>Rodze</w:t>
            </w:r>
            <w:r w:rsidRPr="00250A56">
              <w:rPr>
                <w:rFonts w:ascii="Cambria" w:hAnsi="Cambria"/>
                <w:sz w:val="20"/>
                <w:szCs w:val="20"/>
              </w:rPr>
              <w:t>ń</w:t>
            </w:r>
            <w:r w:rsidRPr="00250A56">
              <w:rPr>
                <w:rFonts w:ascii="Cambria" w:hAnsi="Cambria" w:cs="Arial"/>
                <w:sz w:val="20"/>
                <w:szCs w:val="20"/>
              </w:rPr>
              <w:t>stwo k</w:t>
            </w:r>
            <w:r w:rsidR="0026664B" w:rsidRPr="00250A56">
              <w:rPr>
                <w:rFonts w:ascii="Cambria" w:hAnsi="Cambria" w:cs="Arial"/>
                <w:sz w:val="20"/>
                <w:szCs w:val="20"/>
              </w:rPr>
              <w:t>andydata ucz</w:t>
            </w:r>
            <w:r w:rsidR="0026664B" w:rsidRPr="00250A56">
              <w:rPr>
                <w:rFonts w:ascii="Cambria" w:hAnsi="Cambria"/>
                <w:sz w:val="20"/>
                <w:szCs w:val="20"/>
              </w:rPr>
              <w:t>ę</w:t>
            </w:r>
            <w:r w:rsidR="0026664B" w:rsidRPr="00250A56">
              <w:rPr>
                <w:rFonts w:ascii="Cambria" w:hAnsi="Cambria" w:cs="Arial"/>
                <w:sz w:val="20"/>
                <w:szCs w:val="20"/>
              </w:rPr>
              <w:t>szcza</w:t>
            </w:r>
            <w:r w:rsidRPr="00250A56">
              <w:rPr>
                <w:rFonts w:ascii="Cambria" w:hAnsi="Cambria" w:cs="Arial"/>
                <w:sz w:val="20"/>
                <w:szCs w:val="20"/>
              </w:rPr>
              <w:t xml:space="preserve"> do tej </w:t>
            </w:r>
            <w:r w:rsidR="0026664B" w:rsidRPr="00250A56">
              <w:rPr>
                <w:rFonts w:ascii="Cambria" w:hAnsi="Cambria" w:cs="Arial"/>
                <w:sz w:val="20"/>
                <w:szCs w:val="20"/>
              </w:rPr>
              <w:t>samej szko</w:t>
            </w:r>
            <w:r w:rsidR="0026664B" w:rsidRPr="00250A56">
              <w:rPr>
                <w:rFonts w:ascii="Cambria" w:hAnsi="Cambria"/>
                <w:sz w:val="20"/>
                <w:szCs w:val="20"/>
              </w:rPr>
              <w:t>ł</w:t>
            </w:r>
            <w:r w:rsidR="0026664B" w:rsidRPr="00250A56">
              <w:rPr>
                <w:rFonts w:ascii="Cambria" w:hAnsi="Cambria" w:cs="Arial"/>
                <w:sz w:val="20"/>
                <w:szCs w:val="20"/>
              </w:rPr>
              <w:t xml:space="preserve">y  </w:t>
            </w:r>
            <w:r w:rsidR="0026664B" w:rsidRPr="00250A56">
              <w:rPr>
                <w:rFonts w:ascii="Cambria" w:hAnsi="Cambria" w:cs="Baskerville Old Face"/>
                <w:sz w:val="20"/>
                <w:szCs w:val="20"/>
              </w:rPr>
              <w:t>–</w:t>
            </w:r>
            <w:r w:rsidR="0026664B" w:rsidRPr="00250A5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6664B" w:rsidRPr="00250A56">
              <w:rPr>
                <w:rFonts w:ascii="Cambria" w:hAnsi="Cambria" w:cs="Arial"/>
                <w:b/>
                <w:sz w:val="20"/>
                <w:szCs w:val="20"/>
              </w:rPr>
              <w:t>10</w:t>
            </w:r>
            <w:r w:rsidRPr="00250A56">
              <w:rPr>
                <w:rFonts w:ascii="Cambria" w:hAnsi="Cambria" w:cs="Arial"/>
                <w:b/>
                <w:sz w:val="20"/>
                <w:szCs w:val="20"/>
              </w:rPr>
              <w:t xml:space="preserve">  pkt</w:t>
            </w:r>
            <w:r w:rsidRPr="00250A56">
              <w:rPr>
                <w:rFonts w:ascii="Cambria" w:hAnsi="Cambria" w:cs="Arial"/>
                <w:sz w:val="20"/>
                <w:szCs w:val="20"/>
              </w:rPr>
              <w:t>.,</w:t>
            </w:r>
          </w:p>
          <w:p w:rsidR="0026664B" w:rsidRPr="00250A56" w:rsidRDefault="0026664B" w:rsidP="0084320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* dołączyć: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oświadczenie rodzica – </w:t>
            </w:r>
            <w:r w:rsidRPr="00250A56">
              <w:rPr>
                <w:rFonts w:ascii="Cambria" w:hAnsi="Cambria"/>
                <w:sz w:val="20"/>
                <w:szCs w:val="20"/>
                <w:u w:val="single"/>
              </w:rPr>
              <w:t>załącznik nr 1.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A7093" w:rsidRPr="00250A56" w:rsidRDefault="001A7093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A7093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1A7093" w:rsidRPr="00250A56" w:rsidRDefault="00473C15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2</w:t>
            </w:r>
            <w:r w:rsidR="001A7093" w:rsidRPr="00250A5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:rsidR="001A7093" w:rsidRPr="00250A56" w:rsidRDefault="00B37D32" w:rsidP="00843201">
            <w:pPr>
              <w:autoSpaceDE w:val="0"/>
              <w:autoSpaceDN w:val="0"/>
              <w:adjustRightInd w:val="0"/>
              <w:spacing w:after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C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o najmniej jeden z rodziców (opiekunów prawnych) lub 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rodzic 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(opiekun prawny) samotnie wychowuj</w:t>
            </w:r>
            <w:r w:rsidR="0026664B" w:rsidRPr="00250A56">
              <w:rPr>
                <w:rFonts w:ascii="Cambria" w:hAnsi="Cambria"/>
                <w:sz w:val="20"/>
                <w:szCs w:val="20"/>
                <w:lang w:eastAsia="pl-PL"/>
              </w:rPr>
              <w:t>ą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cy kandydata pracuje (prowadzi dzia</w:t>
            </w:r>
            <w:r w:rsidR="0026664B" w:rsidRPr="00250A56">
              <w:rPr>
                <w:rFonts w:ascii="Cambria" w:hAnsi="Cambria"/>
                <w:sz w:val="20"/>
                <w:szCs w:val="20"/>
                <w:lang w:eastAsia="pl-PL"/>
              </w:rPr>
              <w:t>ł</w:t>
            </w:r>
            <w:r w:rsidR="00473C15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alno</w:t>
            </w:r>
            <w:r w:rsidR="00473C15" w:rsidRPr="00250A56">
              <w:rPr>
                <w:rFonts w:ascii="Cambria" w:hAnsi="Cambria"/>
                <w:sz w:val="20"/>
                <w:szCs w:val="20"/>
                <w:lang w:eastAsia="pl-PL"/>
              </w:rPr>
              <w:t>ść</w:t>
            </w:r>
            <w:r w:rsidR="00473C15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 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gospodarcz</w:t>
            </w:r>
            <w:r w:rsidR="0026664B" w:rsidRPr="00250A56">
              <w:rPr>
                <w:rFonts w:ascii="Cambria" w:hAnsi="Cambria"/>
                <w:sz w:val="20"/>
                <w:szCs w:val="20"/>
                <w:lang w:eastAsia="pl-PL"/>
              </w:rPr>
              <w:t>ą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)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               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 w obwodzie tej szko</w:t>
            </w:r>
            <w:r w:rsidR="0026664B" w:rsidRPr="00250A56">
              <w:rPr>
                <w:rFonts w:ascii="Cambria" w:hAnsi="Cambria"/>
                <w:sz w:val="20"/>
                <w:szCs w:val="20"/>
                <w:lang w:eastAsia="pl-PL"/>
              </w:rPr>
              <w:t>ł</w:t>
            </w:r>
            <w:r w:rsidR="0026664B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y</w:t>
            </w:r>
            <w:r w:rsidR="00473C15"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 – </w:t>
            </w:r>
            <w:r w:rsidR="00473C15" w:rsidRPr="00250A56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7 pkt.,</w:t>
            </w:r>
          </w:p>
          <w:p w:rsidR="00473C15" w:rsidRPr="00250A56" w:rsidRDefault="00473C15" w:rsidP="00843201">
            <w:pPr>
              <w:autoSpaceDE w:val="0"/>
              <w:autoSpaceDN w:val="0"/>
              <w:adjustRightInd w:val="0"/>
              <w:spacing w:after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* dołączyć: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oświadczenie rodzica 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–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0A56">
              <w:rPr>
                <w:rFonts w:ascii="Cambria" w:hAnsi="Cambria"/>
                <w:sz w:val="20"/>
                <w:szCs w:val="20"/>
                <w:u w:val="single"/>
              </w:rPr>
              <w:t>załącznik nr 2.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A7093" w:rsidRPr="00250A56" w:rsidRDefault="001A7093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F4852" w:rsidRPr="00250A56" w:rsidTr="00843201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2F4852" w:rsidRPr="00250A56" w:rsidRDefault="00473C15" w:rsidP="00EC1B03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50A56">
              <w:rPr>
                <w:rFonts w:ascii="Cambria" w:hAnsi="Cambria"/>
                <w:sz w:val="20"/>
                <w:szCs w:val="20"/>
              </w:rPr>
              <w:t>3</w:t>
            </w:r>
            <w:r w:rsidR="002F4852" w:rsidRPr="00250A5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:rsidR="002F4852" w:rsidRPr="00250A56" w:rsidRDefault="00B37D32" w:rsidP="00843201">
            <w:pPr>
              <w:autoSpaceDE w:val="0"/>
              <w:autoSpaceDN w:val="0"/>
              <w:adjustRightInd w:val="0"/>
              <w:spacing w:after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Na terenie obwodu szko</w:t>
            </w:r>
            <w:r w:rsidRPr="00250A56">
              <w:rPr>
                <w:rFonts w:ascii="Cambria" w:hAnsi="Cambria"/>
                <w:sz w:val="20"/>
                <w:szCs w:val="20"/>
                <w:lang w:eastAsia="pl-PL"/>
              </w:rPr>
              <w:t>ł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y zamieszkuj</w:t>
            </w:r>
            <w:r w:rsidRPr="00250A56">
              <w:rPr>
                <w:rFonts w:ascii="Cambria" w:hAnsi="Cambria"/>
                <w:sz w:val="20"/>
                <w:szCs w:val="20"/>
                <w:lang w:eastAsia="pl-PL"/>
              </w:rPr>
              <w:t>ą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 krewni dziecka deklaruj</w:t>
            </w:r>
            <w:r w:rsidRPr="00250A56">
              <w:rPr>
                <w:rFonts w:ascii="Cambria" w:hAnsi="Cambria"/>
                <w:sz w:val="20"/>
                <w:szCs w:val="20"/>
                <w:lang w:eastAsia="pl-PL"/>
              </w:rPr>
              <w:t>ą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cy wspieranie rodzic</w:t>
            </w:r>
            <w:r w:rsidRPr="00250A56">
              <w:rPr>
                <w:rFonts w:ascii="Cambria" w:hAnsi="Cambria" w:cs="Baskerville Old Face"/>
                <w:sz w:val="20"/>
                <w:szCs w:val="20"/>
                <w:lang w:eastAsia="pl-PL"/>
              </w:rPr>
              <w:t>ó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w (opiekun</w:t>
            </w:r>
            <w:r w:rsidRPr="00250A56">
              <w:rPr>
                <w:rFonts w:ascii="Cambria" w:hAnsi="Cambria" w:cs="Baskerville Old Face"/>
                <w:sz w:val="20"/>
                <w:szCs w:val="20"/>
                <w:lang w:eastAsia="pl-PL"/>
              </w:rPr>
              <w:t>ó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w prawnych) lub rodzica (opiekuna prawnego) samotnie wychowuj</w:t>
            </w:r>
            <w:r w:rsidRPr="00250A56">
              <w:rPr>
                <w:rFonts w:ascii="Cambria" w:hAnsi="Cambria"/>
                <w:sz w:val="20"/>
                <w:szCs w:val="20"/>
                <w:lang w:eastAsia="pl-PL"/>
              </w:rPr>
              <w:t>ą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cego w zapewnieniu opieki nad kandydatem </w:t>
            </w:r>
            <w:r w:rsidRPr="00250A56">
              <w:rPr>
                <w:rFonts w:ascii="Cambria" w:hAnsi="Cambria" w:cs="Baskerville Old Face"/>
                <w:sz w:val="20"/>
                <w:szCs w:val="20"/>
                <w:lang w:eastAsia="pl-PL"/>
              </w:rPr>
              <w:t>–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 </w:t>
            </w:r>
            <w:r w:rsidRPr="00250A56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4 pkt</w:t>
            </w:r>
            <w:r w:rsidRPr="00250A56">
              <w:rPr>
                <w:rFonts w:ascii="Cambria" w:hAnsi="Cambria" w:cs="Tahoma"/>
                <w:sz w:val="20"/>
                <w:szCs w:val="20"/>
                <w:lang w:eastAsia="pl-PL"/>
              </w:rPr>
              <w:t>.,</w:t>
            </w:r>
          </w:p>
          <w:p w:rsidR="000332C2" w:rsidRPr="00250A56" w:rsidRDefault="000332C2" w:rsidP="00843201">
            <w:pPr>
              <w:autoSpaceDE w:val="0"/>
              <w:autoSpaceDN w:val="0"/>
              <w:adjustRightInd w:val="0"/>
              <w:spacing w:after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250A56">
              <w:rPr>
                <w:rFonts w:ascii="Cambria" w:hAnsi="Cambria"/>
                <w:b/>
                <w:sz w:val="20"/>
                <w:szCs w:val="20"/>
              </w:rPr>
              <w:t>* dołączyć: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oświadczenie rodzica </w:t>
            </w:r>
            <w:r w:rsidRPr="00250A56">
              <w:rPr>
                <w:rFonts w:ascii="Cambria" w:hAnsi="Cambria" w:cs="Baskerville Old Face"/>
                <w:sz w:val="20"/>
                <w:szCs w:val="20"/>
              </w:rPr>
              <w:t>–</w:t>
            </w:r>
            <w:r w:rsidRPr="00250A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0A56">
              <w:rPr>
                <w:rFonts w:ascii="Cambria" w:hAnsi="Cambria"/>
                <w:sz w:val="20"/>
                <w:szCs w:val="20"/>
                <w:u w:val="single"/>
              </w:rPr>
              <w:t>załącznik nr 3.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F4852" w:rsidRPr="00250A56" w:rsidRDefault="002F4852" w:rsidP="00EC1B03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332C2" w:rsidRPr="00250A56" w:rsidRDefault="000332C2" w:rsidP="00205F58">
      <w:pPr>
        <w:pStyle w:val="Akapitzlist"/>
        <w:spacing w:line="240" w:lineRule="auto"/>
        <w:ind w:hanging="12"/>
        <w:jc w:val="both"/>
        <w:rPr>
          <w:b/>
          <w:sz w:val="20"/>
          <w:szCs w:val="20"/>
        </w:rPr>
      </w:pPr>
    </w:p>
    <w:p w:rsidR="001C2760" w:rsidRPr="00013B25" w:rsidRDefault="001C2760" w:rsidP="001C2760">
      <w:pPr>
        <w:pStyle w:val="Akapitzlist"/>
        <w:spacing w:line="240" w:lineRule="auto"/>
        <w:jc w:val="both"/>
        <w:rPr>
          <w:rFonts w:ascii="Batang" w:eastAsia="Batang" w:hAnsi="Batang"/>
          <w:sz w:val="18"/>
          <w:szCs w:val="18"/>
        </w:rPr>
      </w:pPr>
      <w:r w:rsidRPr="00013B25">
        <w:rPr>
          <w:rFonts w:ascii="Batang" w:eastAsia="Batang" w:hAnsi="Batang"/>
          <w:b/>
          <w:sz w:val="18"/>
          <w:szCs w:val="18"/>
        </w:rPr>
        <w:t>*   Pouczenie</w:t>
      </w:r>
      <w:r w:rsidRPr="00013B25">
        <w:rPr>
          <w:rFonts w:ascii="Batang" w:eastAsia="Batang" w:hAnsi="Batang"/>
          <w:sz w:val="18"/>
          <w:szCs w:val="18"/>
        </w:rPr>
        <w:t xml:space="preserve">: Dane osobowe zawarte w niniejszej karcie i załącznikach będą wykorzystane wyłącznie dla potrzeb rekrutacji prowadzonej na podstawie ustawy </w:t>
      </w:r>
      <w:r>
        <w:rPr>
          <w:rFonts w:ascii="Batang" w:eastAsia="Batang" w:hAnsi="Batang"/>
          <w:sz w:val="18"/>
          <w:szCs w:val="18"/>
        </w:rPr>
        <w:t>Prawo Oświatowe (Dz. U .z 2018. poz. 996)</w:t>
      </w:r>
    </w:p>
    <w:p w:rsidR="001C2760" w:rsidRPr="00013B25" w:rsidRDefault="001C2760" w:rsidP="001C2760">
      <w:pPr>
        <w:pStyle w:val="Akapitzlist"/>
        <w:spacing w:after="0" w:line="240" w:lineRule="auto"/>
        <w:rPr>
          <w:b/>
          <w:sz w:val="18"/>
          <w:szCs w:val="18"/>
        </w:rPr>
      </w:pPr>
      <w:r w:rsidRPr="00013B25">
        <w:rPr>
          <w:rFonts w:ascii="Batang" w:eastAsia="Batang" w:hAnsi="Batang"/>
          <w:b/>
          <w:sz w:val="18"/>
          <w:szCs w:val="18"/>
        </w:rPr>
        <w:t xml:space="preserve">*   </w:t>
      </w:r>
      <w:r w:rsidRPr="00013B25">
        <w:rPr>
          <w:rFonts w:ascii="Batang" w:eastAsia="Batang" w:hAnsi="Batang"/>
          <w:b/>
          <w:sz w:val="18"/>
          <w:szCs w:val="18"/>
          <w:u w:val="single"/>
        </w:rPr>
        <w:t>Jestem  świadomy/a odpowiedzialności karnej za złożenie fałszywego oświadczenia</w:t>
      </w:r>
      <w:r w:rsidRPr="00013B25">
        <w:rPr>
          <w:rFonts w:ascii="Batang" w:eastAsia="Batang" w:hAnsi="Batang"/>
          <w:b/>
          <w:sz w:val="18"/>
          <w:szCs w:val="18"/>
        </w:rPr>
        <w:t>.</w:t>
      </w:r>
      <w:r w:rsidRPr="00013B25">
        <w:rPr>
          <w:rFonts w:ascii="Batang" w:eastAsia="Batang" w:hAnsi="Batang"/>
          <w:b/>
          <w:sz w:val="18"/>
          <w:szCs w:val="18"/>
          <w:u w:val="single"/>
        </w:rPr>
        <w:br w:type="textWrapping" w:clear="all"/>
      </w:r>
    </w:p>
    <w:p w:rsidR="004200A1" w:rsidRPr="003E7B29" w:rsidRDefault="004200A1" w:rsidP="008A1B8C">
      <w:pPr>
        <w:pStyle w:val="Akapitzlist"/>
        <w:spacing w:after="0" w:line="240" w:lineRule="auto"/>
        <w:rPr>
          <w:sz w:val="20"/>
          <w:szCs w:val="20"/>
        </w:rPr>
      </w:pPr>
    </w:p>
    <w:p w:rsidR="003E7B29" w:rsidRDefault="003E7B29" w:rsidP="003E7B2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............................................................................................................</w:t>
      </w:r>
    </w:p>
    <w:p w:rsidR="003E7B29" w:rsidRPr="00E14B41" w:rsidRDefault="003E7B29" w:rsidP="00687A95">
      <w:pPr>
        <w:spacing w:after="0" w:line="240" w:lineRule="auto"/>
        <w:jc w:val="center"/>
        <w:rPr>
          <w:rFonts w:ascii="BatangChe" w:eastAsia="BatangChe" w:hAnsi="BatangChe"/>
          <w:sz w:val="16"/>
          <w:szCs w:val="16"/>
        </w:rPr>
      </w:pPr>
      <w:r w:rsidRPr="00E14B41">
        <w:rPr>
          <w:rFonts w:ascii="BatangChe" w:eastAsia="BatangChe" w:hAnsi="BatangChe"/>
          <w:sz w:val="15"/>
          <w:szCs w:val="15"/>
        </w:rPr>
        <w:t xml:space="preserve">                                                    </w:t>
      </w:r>
      <w:r w:rsidR="00E14B41">
        <w:rPr>
          <w:rFonts w:ascii="BatangChe" w:eastAsia="BatangChe" w:hAnsi="BatangChe"/>
          <w:sz w:val="15"/>
          <w:szCs w:val="15"/>
        </w:rPr>
        <w:t xml:space="preserve">                </w:t>
      </w:r>
      <w:r w:rsidR="000B4681">
        <w:rPr>
          <w:rFonts w:ascii="BatangChe" w:eastAsia="BatangChe" w:hAnsi="BatangChe"/>
          <w:sz w:val="15"/>
          <w:szCs w:val="15"/>
        </w:rPr>
        <w:tab/>
      </w:r>
      <w:r w:rsidR="000B4681">
        <w:rPr>
          <w:rFonts w:ascii="BatangChe" w:eastAsia="BatangChe" w:hAnsi="BatangChe"/>
          <w:sz w:val="15"/>
          <w:szCs w:val="15"/>
        </w:rPr>
        <w:tab/>
      </w:r>
      <w:r w:rsidR="000B4681">
        <w:rPr>
          <w:rFonts w:ascii="BatangChe" w:eastAsia="BatangChe" w:hAnsi="BatangChe"/>
          <w:sz w:val="15"/>
          <w:szCs w:val="15"/>
        </w:rPr>
        <w:tab/>
      </w:r>
      <w:r w:rsidR="00E14B41">
        <w:rPr>
          <w:rFonts w:ascii="BatangChe" w:eastAsia="BatangChe" w:hAnsi="BatangChe"/>
          <w:sz w:val="15"/>
          <w:szCs w:val="15"/>
        </w:rPr>
        <w:t xml:space="preserve">  </w:t>
      </w:r>
      <w:r w:rsidRPr="00E14B41">
        <w:rPr>
          <w:rFonts w:ascii="BatangChe" w:eastAsia="BatangChe" w:hAnsi="BatangChe"/>
          <w:sz w:val="16"/>
          <w:szCs w:val="16"/>
        </w:rPr>
        <w:t>(czytelny podpis rodzica/opiekuna prawnego)</w:t>
      </w:r>
    </w:p>
    <w:p w:rsidR="00843201" w:rsidRDefault="00286E0A" w:rsidP="008432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6A0F16">
        <w:rPr>
          <w:b/>
          <w:sz w:val="24"/>
          <w:szCs w:val="24"/>
        </w:rPr>
        <w:t xml:space="preserve">     </w:t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  <w:r w:rsidR="00843201">
        <w:rPr>
          <w:b/>
          <w:sz w:val="24"/>
          <w:szCs w:val="24"/>
        </w:rPr>
        <w:tab/>
      </w:r>
    </w:p>
    <w:p w:rsidR="00882ACC" w:rsidRDefault="00882ACC" w:rsidP="00843201">
      <w:pPr>
        <w:rPr>
          <w:b/>
          <w:sz w:val="24"/>
          <w:szCs w:val="24"/>
        </w:rPr>
      </w:pPr>
      <w:bookmarkStart w:id="0" w:name="_GoBack"/>
      <w:bookmarkEnd w:id="0"/>
    </w:p>
    <w:sectPr w:rsidR="00882ACC" w:rsidSect="00DB55CB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nuous">
    <w:panose1 w:val="02010603020202020303"/>
    <w:charset w:val="EE"/>
    <w:family w:val="auto"/>
    <w:pitch w:val="variable"/>
    <w:sig w:usb0="8000002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A1D"/>
    <w:multiLevelType w:val="hybridMultilevel"/>
    <w:tmpl w:val="C5A4BB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BD6340"/>
    <w:multiLevelType w:val="hybridMultilevel"/>
    <w:tmpl w:val="5790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0484"/>
    <w:multiLevelType w:val="hybridMultilevel"/>
    <w:tmpl w:val="CB86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529C"/>
    <w:multiLevelType w:val="hybridMultilevel"/>
    <w:tmpl w:val="DC96F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434"/>
    <w:multiLevelType w:val="hybridMultilevel"/>
    <w:tmpl w:val="3A4838A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33EB0D81"/>
    <w:multiLevelType w:val="hybridMultilevel"/>
    <w:tmpl w:val="81308F7A"/>
    <w:lvl w:ilvl="0" w:tplc="8A3A65D8">
      <w:start w:val="1"/>
      <w:numFmt w:val="bullet"/>
      <w:lvlText w:val="*"/>
      <w:lvlJc w:val="left"/>
      <w:pPr>
        <w:ind w:left="2160" w:hanging="360"/>
      </w:pPr>
      <w:rPr>
        <w:rFonts w:ascii="Strenuous" w:hAnsi="Strenuou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8D7ED2"/>
    <w:multiLevelType w:val="hybridMultilevel"/>
    <w:tmpl w:val="C2E69092"/>
    <w:lvl w:ilvl="0" w:tplc="75001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44E87"/>
    <w:multiLevelType w:val="hybridMultilevel"/>
    <w:tmpl w:val="91B8D844"/>
    <w:lvl w:ilvl="0" w:tplc="1EFAAC3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843C9"/>
    <w:multiLevelType w:val="hybridMultilevel"/>
    <w:tmpl w:val="CB86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057A6"/>
    <w:multiLevelType w:val="hybridMultilevel"/>
    <w:tmpl w:val="903CB486"/>
    <w:lvl w:ilvl="0" w:tplc="8A3A65D8">
      <w:start w:val="1"/>
      <w:numFmt w:val="bullet"/>
      <w:lvlText w:val="*"/>
      <w:lvlJc w:val="left"/>
      <w:pPr>
        <w:ind w:left="1440" w:hanging="360"/>
      </w:pPr>
      <w:rPr>
        <w:rFonts w:ascii="Strenuous" w:hAnsi="Strenuou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D6576"/>
    <w:multiLevelType w:val="hybridMultilevel"/>
    <w:tmpl w:val="CB86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07B1B"/>
    <w:multiLevelType w:val="hybridMultilevel"/>
    <w:tmpl w:val="8BB4FF72"/>
    <w:lvl w:ilvl="0" w:tplc="AF280E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C31F2"/>
    <w:multiLevelType w:val="hybridMultilevel"/>
    <w:tmpl w:val="1D8A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3"/>
    <w:rsid w:val="00010133"/>
    <w:rsid w:val="000332C2"/>
    <w:rsid w:val="00075AFE"/>
    <w:rsid w:val="000A7172"/>
    <w:rsid w:val="000B031E"/>
    <w:rsid w:val="000B4681"/>
    <w:rsid w:val="000B4D89"/>
    <w:rsid w:val="000C7DC7"/>
    <w:rsid w:val="000E3903"/>
    <w:rsid w:val="000E7281"/>
    <w:rsid w:val="00154C9A"/>
    <w:rsid w:val="00156467"/>
    <w:rsid w:val="001A5C58"/>
    <w:rsid w:val="001A7093"/>
    <w:rsid w:val="001B4904"/>
    <w:rsid w:val="001C03E5"/>
    <w:rsid w:val="001C20E8"/>
    <w:rsid w:val="001C2760"/>
    <w:rsid w:val="00205F58"/>
    <w:rsid w:val="0020706C"/>
    <w:rsid w:val="00250A56"/>
    <w:rsid w:val="00252E9D"/>
    <w:rsid w:val="0026664B"/>
    <w:rsid w:val="00271704"/>
    <w:rsid w:val="00286E0A"/>
    <w:rsid w:val="002C3750"/>
    <w:rsid w:val="002F4852"/>
    <w:rsid w:val="003216CB"/>
    <w:rsid w:val="0033254E"/>
    <w:rsid w:val="00344879"/>
    <w:rsid w:val="00370552"/>
    <w:rsid w:val="003E7B29"/>
    <w:rsid w:val="004200A1"/>
    <w:rsid w:val="00424013"/>
    <w:rsid w:val="00472471"/>
    <w:rsid w:val="00473C15"/>
    <w:rsid w:val="004C41F0"/>
    <w:rsid w:val="004C7009"/>
    <w:rsid w:val="004E247E"/>
    <w:rsid w:val="0050311E"/>
    <w:rsid w:val="00515DA5"/>
    <w:rsid w:val="005316C3"/>
    <w:rsid w:val="005C60F4"/>
    <w:rsid w:val="00600A31"/>
    <w:rsid w:val="0061031D"/>
    <w:rsid w:val="0061724A"/>
    <w:rsid w:val="0062588D"/>
    <w:rsid w:val="0063148E"/>
    <w:rsid w:val="00633BB7"/>
    <w:rsid w:val="0067363E"/>
    <w:rsid w:val="0068697E"/>
    <w:rsid w:val="00687A95"/>
    <w:rsid w:val="006A0F16"/>
    <w:rsid w:val="006E1684"/>
    <w:rsid w:val="007164C3"/>
    <w:rsid w:val="00772661"/>
    <w:rsid w:val="007A1D5E"/>
    <w:rsid w:val="007D3EDE"/>
    <w:rsid w:val="00815B82"/>
    <w:rsid w:val="00843201"/>
    <w:rsid w:val="0086591C"/>
    <w:rsid w:val="00882ACC"/>
    <w:rsid w:val="00883F84"/>
    <w:rsid w:val="00892682"/>
    <w:rsid w:val="008A1B8C"/>
    <w:rsid w:val="008B33BB"/>
    <w:rsid w:val="008D5DDC"/>
    <w:rsid w:val="00901E32"/>
    <w:rsid w:val="00916738"/>
    <w:rsid w:val="009712F0"/>
    <w:rsid w:val="00A3059C"/>
    <w:rsid w:val="00A757FA"/>
    <w:rsid w:val="00A77874"/>
    <w:rsid w:val="00AF15A1"/>
    <w:rsid w:val="00B37D32"/>
    <w:rsid w:val="00B835DE"/>
    <w:rsid w:val="00B96E21"/>
    <w:rsid w:val="00BC4D66"/>
    <w:rsid w:val="00C416B6"/>
    <w:rsid w:val="00C940D5"/>
    <w:rsid w:val="00CB164F"/>
    <w:rsid w:val="00CF42BC"/>
    <w:rsid w:val="00D017A0"/>
    <w:rsid w:val="00D17476"/>
    <w:rsid w:val="00D56A1E"/>
    <w:rsid w:val="00D66793"/>
    <w:rsid w:val="00D762E7"/>
    <w:rsid w:val="00D82711"/>
    <w:rsid w:val="00DA6F33"/>
    <w:rsid w:val="00DB55CB"/>
    <w:rsid w:val="00E055D4"/>
    <w:rsid w:val="00E14B41"/>
    <w:rsid w:val="00E43F71"/>
    <w:rsid w:val="00E5304F"/>
    <w:rsid w:val="00E61C0E"/>
    <w:rsid w:val="00E6696F"/>
    <w:rsid w:val="00E86CC1"/>
    <w:rsid w:val="00E91A5C"/>
    <w:rsid w:val="00EA6274"/>
    <w:rsid w:val="00EB11DC"/>
    <w:rsid w:val="00EC1B03"/>
    <w:rsid w:val="00F03506"/>
    <w:rsid w:val="00F06865"/>
    <w:rsid w:val="00F227E2"/>
    <w:rsid w:val="00F528BD"/>
    <w:rsid w:val="00F76B5B"/>
    <w:rsid w:val="00FD23AA"/>
    <w:rsid w:val="00FE5F77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0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013"/>
    <w:pPr>
      <w:ind w:left="720"/>
      <w:contextualSpacing/>
    </w:pPr>
  </w:style>
  <w:style w:type="table" w:styleId="Tabela-Siatka">
    <w:name w:val="Table Grid"/>
    <w:basedOn w:val="Standardowy"/>
    <w:uiPriority w:val="59"/>
    <w:rsid w:val="00424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0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013"/>
    <w:pPr>
      <w:ind w:left="720"/>
      <w:contextualSpacing/>
    </w:pPr>
  </w:style>
  <w:style w:type="table" w:styleId="Tabela-Siatka">
    <w:name w:val="Table Grid"/>
    <w:basedOn w:val="Standardowy"/>
    <w:uiPriority w:val="59"/>
    <w:rsid w:val="00424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Hewlett-Packard Company</cp:lastModifiedBy>
  <cp:revision>3</cp:revision>
  <cp:lastPrinted>2020-01-16T11:15:00Z</cp:lastPrinted>
  <dcterms:created xsi:type="dcterms:W3CDTF">2020-01-21T11:46:00Z</dcterms:created>
  <dcterms:modified xsi:type="dcterms:W3CDTF">2020-01-21T11:46:00Z</dcterms:modified>
</cp:coreProperties>
</file>